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F03D6E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03D6E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E33DDF">
                    <w:rPr>
                      <w:b/>
                      <w:i/>
                      <w:color w:val="C00000"/>
                      <w:sz w:val="36"/>
                      <w:szCs w:val="36"/>
                    </w:rPr>
                    <w:t>U19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</w:t>
      </w:r>
      <w:proofErr w:type="spellStart"/>
      <w:r w:rsidRPr="004A0767">
        <w:rPr>
          <w:rFonts w:ascii="Times New Roman" w:hAnsi="Times New Roman" w:cs="Times New Roman"/>
          <w:sz w:val="24"/>
          <w:szCs w:val="24"/>
        </w:rPr>
        <w:t>Arnas</w:t>
      </w:r>
      <w:proofErr w:type="spellEnd"/>
      <w:r w:rsidRPr="004A0767">
        <w:rPr>
          <w:rFonts w:ascii="Times New Roman" w:hAnsi="Times New Roman" w:cs="Times New Roman"/>
          <w:sz w:val="24"/>
          <w:szCs w:val="24"/>
        </w:rPr>
        <w:t xml:space="preserve">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 xml:space="preserve">ment </w:t>
      </w:r>
      <w:proofErr w:type="gramStart"/>
      <w:r w:rsidRPr="004A0767">
        <w:rPr>
          <w:rFonts w:ascii="Times New Roman" w:hAnsi="Times New Roman" w:cs="Times New Roman"/>
          <w:sz w:val="24"/>
          <w:szCs w:val="24"/>
        </w:rPr>
        <w:t>complété</w:t>
      </w:r>
      <w:proofErr w:type="gramEnd"/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</w:t>
      </w:r>
      <w:proofErr w:type="spellStart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Arnassienne</w:t>
      </w:r>
      <w:proofErr w:type="spell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 xml:space="preserve">La Présidente de l’As </w:t>
      </w:r>
      <w:proofErr w:type="spellStart"/>
      <w:r w:rsidRPr="008714BD">
        <w:rPr>
          <w:rFonts w:ascii="Times New Roman" w:hAnsi="Times New Roman" w:cs="Times New Roman"/>
          <w:b/>
          <w:sz w:val="20"/>
          <w:szCs w:val="20"/>
        </w:rPr>
        <w:t>Arnassienne</w:t>
      </w:r>
      <w:proofErr w:type="spellEnd"/>
    </w:p>
    <w:p w:rsidR="0068535C" w:rsidRDefault="00F03D6E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F03D6E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ANDRE Marie- Hélène- 75 impasse GANTILLON- 69400 </w:t>
      </w:r>
      <w:proofErr w:type="spellStart"/>
      <w:r w:rsidR="00153DBC">
        <w:rPr>
          <w:rFonts w:ascii="Times New Roman" w:hAnsi="Times New Roman" w:cs="Times New Roman"/>
          <w:bCs/>
          <w:i/>
          <w:sz w:val="20"/>
          <w:szCs w:val="20"/>
        </w:rPr>
        <w:t>Villefranche</w:t>
      </w:r>
      <w:proofErr w:type="spellEnd"/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0E2733"/>
    <w:rsid w:val="00153DBC"/>
    <w:rsid w:val="002F2CF7"/>
    <w:rsid w:val="003D2396"/>
    <w:rsid w:val="004A0767"/>
    <w:rsid w:val="005147D1"/>
    <w:rsid w:val="006221DC"/>
    <w:rsid w:val="00666A54"/>
    <w:rsid w:val="0068535C"/>
    <w:rsid w:val="006A15D5"/>
    <w:rsid w:val="006B1497"/>
    <w:rsid w:val="006E4F42"/>
    <w:rsid w:val="00732B74"/>
    <w:rsid w:val="00735BBA"/>
    <w:rsid w:val="008714BD"/>
    <w:rsid w:val="00931C8F"/>
    <w:rsid w:val="0095539B"/>
    <w:rsid w:val="009B574B"/>
    <w:rsid w:val="009F33DA"/>
    <w:rsid w:val="00A00973"/>
    <w:rsid w:val="00CE06C3"/>
    <w:rsid w:val="00D85DD8"/>
    <w:rsid w:val="00DB4996"/>
    <w:rsid w:val="00E33DDF"/>
    <w:rsid w:val="00EB70BF"/>
    <w:rsid w:val="00F03D6E"/>
    <w:rsid w:val="00F833C1"/>
    <w:rsid w:val="00F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2015-01-18T15:17:00Z</dcterms:created>
  <dcterms:modified xsi:type="dcterms:W3CDTF">2015-01-18T15:17:00Z</dcterms:modified>
</cp:coreProperties>
</file>