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4"/>
      </w:tblGrid>
      <w:tr w:rsidR="0099376E" w:rsidRPr="00967F35" w14:paraId="5C3162FE" w14:textId="77777777">
        <w:trPr>
          <w:trHeight w:val="1"/>
        </w:trPr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5B074" w14:textId="77777777" w:rsidR="0099376E" w:rsidRDefault="001655D0" w:rsidP="00680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72"/>
              </w:rPr>
            </w:pPr>
            <w:r>
              <w:rPr>
                <w:rFonts w:ascii="Arial" w:hAnsi="Arial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775CA560" wp14:editId="384145EB">
                  <wp:extent cx="825500" cy="876300"/>
                  <wp:effectExtent l="0" t="0" r="12700" b="12700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76E">
              <w:rPr>
                <w:rFonts w:ascii="Arial" w:eastAsia="Times New Roman" w:hAnsi="Arial" w:cs="Arial"/>
                <w:b/>
                <w:sz w:val="72"/>
              </w:rPr>
              <w:t>AS SIN-LE-NOBLE</w:t>
            </w:r>
          </w:p>
          <w:p w14:paraId="1EEF44DC" w14:textId="77777777" w:rsidR="0099376E" w:rsidRPr="00967F35" w:rsidRDefault="0099376E">
            <w:pPr>
              <w:spacing w:after="0" w:line="240" w:lineRule="auto"/>
              <w:jc w:val="center"/>
              <w:rPr>
                <w:rFonts w:eastAsia="MS MinNew Roman"/>
              </w:rPr>
            </w:pPr>
          </w:p>
        </w:tc>
      </w:tr>
      <w:tr w:rsidR="0099376E" w:rsidRPr="00967F35" w14:paraId="3D0CD267" w14:textId="77777777">
        <w:trPr>
          <w:trHeight w:val="1"/>
        </w:trPr>
        <w:tc>
          <w:tcPr>
            <w:tcW w:w="1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9784" w14:textId="45F11436" w:rsidR="0099376E" w:rsidRPr="006806AC" w:rsidRDefault="0099376E" w:rsidP="00CC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6AC">
              <w:rPr>
                <w:rFonts w:ascii="Arial" w:eastAsia="Times New Roman" w:hAnsi="Arial" w:cs="Arial"/>
                <w:b/>
                <w:sz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="005820B2" w:rsidRPr="006806AC">
              <w:rPr>
                <w:rFonts w:ascii="Arial" w:eastAsia="Times New Roman" w:hAnsi="Arial" w:cs="Arial"/>
                <w:b/>
                <w:sz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HALLENGE « </w:t>
            </w:r>
            <w:r w:rsidR="00FA5F45" w:rsidRPr="006806AC">
              <w:rPr>
                <w:rFonts w:ascii="Arial" w:eastAsia="Times New Roman" w:hAnsi="Arial" w:cs="Arial"/>
                <w:b/>
                <w:sz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PIERRE SYLVAIN»  U13</w:t>
            </w:r>
          </w:p>
          <w:p w14:paraId="04549CB7" w14:textId="77777777" w:rsidR="0099376E" w:rsidRPr="00967F35" w:rsidRDefault="0099376E">
            <w:pPr>
              <w:spacing w:after="0" w:line="240" w:lineRule="auto"/>
              <w:jc w:val="center"/>
              <w:rPr>
                <w:rFonts w:eastAsia="MS MinNew Roman"/>
              </w:rPr>
            </w:pPr>
          </w:p>
        </w:tc>
      </w:tr>
      <w:tr w:rsidR="0099376E" w:rsidRPr="00967F35" w14:paraId="395690D3" w14:textId="77777777">
        <w:trPr>
          <w:trHeight w:val="1"/>
        </w:trPr>
        <w:tc>
          <w:tcPr>
            <w:tcW w:w="1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07C8E" w14:textId="7589CC0E" w:rsidR="0099376E" w:rsidRDefault="00FA5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</w:rPr>
            </w:pPr>
            <w:r>
              <w:rPr>
                <w:rFonts w:ascii="Arial" w:eastAsia="Times New Roman" w:hAnsi="Arial" w:cs="Arial"/>
                <w:sz w:val="40"/>
              </w:rPr>
              <w:t xml:space="preserve">DIMANCHE </w:t>
            </w:r>
            <w:r w:rsidR="002E3AEA">
              <w:rPr>
                <w:rFonts w:ascii="Arial" w:eastAsia="Times New Roman" w:hAnsi="Arial" w:cs="Arial"/>
                <w:sz w:val="40"/>
              </w:rPr>
              <w:t>09 SEPTEMBRE 2018</w:t>
            </w:r>
          </w:p>
          <w:p w14:paraId="37E723D6" w14:textId="77777777" w:rsidR="0099376E" w:rsidRPr="00967F35" w:rsidRDefault="0099376E">
            <w:pPr>
              <w:spacing w:after="0" w:line="240" w:lineRule="auto"/>
              <w:jc w:val="center"/>
              <w:rPr>
                <w:rFonts w:eastAsia="MS MinNew Roman"/>
              </w:rPr>
            </w:pPr>
          </w:p>
        </w:tc>
      </w:tr>
    </w:tbl>
    <w:p w14:paraId="48FEBE73" w14:textId="77777777" w:rsidR="0099376E" w:rsidRDefault="0099376E">
      <w:pPr>
        <w:spacing w:after="0" w:line="240" w:lineRule="auto"/>
        <w:rPr>
          <w:rFonts w:ascii="Arial" w:eastAsia="Times New Roman" w:hAnsi="Arial" w:cs="Arial"/>
        </w:rPr>
      </w:pPr>
    </w:p>
    <w:p w14:paraId="6FDD2CC6" w14:textId="77777777" w:rsidR="0099376E" w:rsidRDefault="0099376E">
      <w:pPr>
        <w:spacing w:after="0" w:line="240" w:lineRule="auto"/>
        <w:rPr>
          <w:rFonts w:ascii="Arial" w:eastAsia="Times New Roman" w:hAnsi="Arial" w:cs="Arial"/>
        </w:rPr>
      </w:pPr>
    </w:p>
    <w:p w14:paraId="130B9075" w14:textId="77777777" w:rsidR="0099376E" w:rsidRDefault="0099376E">
      <w:pPr>
        <w:spacing w:after="0" w:line="240" w:lineRule="auto"/>
        <w:rPr>
          <w:rFonts w:ascii="Arial" w:eastAsia="Times New Roman" w:hAnsi="Arial" w:cs="Arial"/>
        </w:rPr>
      </w:pPr>
    </w:p>
    <w:p w14:paraId="3DB19AF7" w14:textId="77777777" w:rsidR="0099376E" w:rsidRDefault="0099376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84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807"/>
        <w:gridCol w:w="3794"/>
        <w:gridCol w:w="986"/>
        <w:gridCol w:w="890"/>
        <w:gridCol w:w="3118"/>
        <w:gridCol w:w="14"/>
        <w:gridCol w:w="906"/>
      </w:tblGrid>
      <w:tr w:rsidR="00D83A9F" w:rsidRPr="00967F35" w14:paraId="4D0525BD" w14:textId="77777777" w:rsidTr="00D83A9F">
        <w:trPr>
          <w:trHeight w:val="1"/>
        </w:trPr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2D3FD" w14:textId="667EA4F9" w:rsidR="0099376E" w:rsidRPr="00967F35" w:rsidRDefault="002E3AEA" w:rsidP="00732D45">
            <w:pPr>
              <w:spacing w:after="0" w:line="240" w:lineRule="auto"/>
              <w:jc w:val="center"/>
              <w:rPr>
                <w:rFonts w:eastAsia="MS MinNew Roman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TERRAIN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B7E14" w14:textId="44A4540F" w:rsidR="0099376E" w:rsidRDefault="00D83A9F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SCORES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B80D" w14:textId="44CDC73C" w:rsidR="0099376E" w:rsidRPr="00967F35" w:rsidRDefault="002E3AEA" w:rsidP="00732D45">
            <w:pPr>
              <w:spacing w:after="0" w:line="240" w:lineRule="auto"/>
              <w:jc w:val="center"/>
              <w:rPr>
                <w:rFonts w:eastAsia="MS MinNew Roman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TERRAIN 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D56B" w14:textId="0DD522CA" w:rsidR="0099376E" w:rsidRDefault="00D83A9F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SCORES</w:t>
            </w:r>
          </w:p>
        </w:tc>
      </w:tr>
      <w:tr w:rsidR="00D83A9F" w:rsidRPr="00967F35" w14:paraId="19C6F662" w14:textId="77777777" w:rsidTr="006806AC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5A285" w14:textId="0002E867" w:rsidR="002E3AEA" w:rsidRPr="00967F35" w:rsidRDefault="002E3AEA" w:rsidP="00CC7815">
            <w:pPr>
              <w:spacing w:after="0" w:line="240" w:lineRule="auto"/>
              <w:ind w:left="-108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A081" w14:textId="77777777" w:rsidR="002E3AEA" w:rsidRPr="00967F35" w:rsidRDefault="002E3AEA" w:rsidP="00CC7815">
            <w:pPr>
              <w:spacing w:after="0" w:line="240" w:lineRule="auto"/>
              <w:ind w:left="-108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6D0D" w14:textId="5F0D73DC" w:rsidR="002E3AEA" w:rsidRPr="00967F35" w:rsidRDefault="002E3AEA" w:rsidP="00C80408">
            <w:pPr>
              <w:spacing w:after="0" w:line="240" w:lineRule="auto"/>
              <w:ind w:left="-308"/>
              <w:jc w:val="center"/>
              <w:rPr>
                <w:rFonts w:eastAsia="MS MinNew Roman"/>
                <w:sz w:val="20"/>
                <w:szCs w:val="20"/>
              </w:rPr>
            </w:pPr>
            <w:r w:rsidRPr="00801001">
              <w:rPr>
                <w:rFonts w:ascii="Arial" w:eastAsia="Times New Roman" w:hAnsi="Arial" w:cs="Arial"/>
                <w:b/>
                <w:sz w:val="20"/>
                <w:szCs w:val="20"/>
              </w:rPr>
              <w:t>RENCONTRE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 mn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E4CB0" w14:textId="77777777" w:rsidR="002E3AEA" w:rsidRPr="00801001" w:rsidRDefault="002E3AEA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C1EC" w14:textId="35277C2F" w:rsidR="002E3AEA" w:rsidRPr="00967F35" w:rsidRDefault="002E3AEA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5B419" w14:textId="3C6F1EC7" w:rsidR="002E3AEA" w:rsidRPr="00967F35" w:rsidRDefault="002E3AEA" w:rsidP="00C80408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  <w:r w:rsidRPr="00801001">
              <w:rPr>
                <w:rFonts w:ascii="Arial" w:eastAsia="Times New Roman" w:hAnsi="Arial" w:cs="Arial"/>
                <w:b/>
                <w:sz w:val="20"/>
                <w:szCs w:val="20"/>
              </w:rPr>
              <w:t>RENCONTRE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 mn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ADAC1" w14:textId="77777777" w:rsidR="002E3AEA" w:rsidRPr="00801001" w:rsidRDefault="002E3AEA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806AC" w:rsidRPr="00967F35" w14:paraId="4EF33349" w14:textId="77777777" w:rsidTr="006806AC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6C008" w14:textId="1B734674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1AFC0" w14:textId="614D776B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 w:rsidRPr="00801001">
              <w:rPr>
                <w:rFonts w:ascii="Arial" w:eastAsia="Times New Roman" w:hAnsi="Arial" w:cs="Arial"/>
                <w:sz w:val="20"/>
                <w:szCs w:val="20"/>
              </w:rPr>
              <w:t>09H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01F1C" w14:textId="2BB7DAF1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 SIN  – WAZIERS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649A8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70F8" w14:textId="0105D85A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  <w:r w:rsidRPr="00801001">
              <w:rPr>
                <w:rFonts w:ascii="Arial" w:eastAsia="Times New Roman" w:hAnsi="Arial" w:cs="Arial"/>
                <w:sz w:val="20"/>
                <w:szCs w:val="20"/>
              </w:rPr>
              <w:t>09H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C8337" w14:textId="46817E13" w:rsidR="006806AC" w:rsidRPr="00967F35" w:rsidRDefault="006806AC" w:rsidP="002E3AEA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PONT FLERS   – CUINCY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2B629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806AC" w:rsidRPr="00967F35" w14:paraId="62666792" w14:textId="77777777" w:rsidTr="006806AC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3630A" w14:textId="30628544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B6993" w14:textId="0B8EDD2D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 w:rsidRPr="00801001">
              <w:rPr>
                <w:rFonts w:ascii="Arial" w:eastAsia="Times New Roman" w:hAnsi="Arial" w:cs="Arial"/>
                <w:sz w:val="20"/>
                <w:szCs w:val="20"/>
              </w:rPr>
              <w:t>09H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DF84E" w14:textId="5DA82B88" w:rsidR="006806AC" w:rsidRPr="00967F35" w:rsidRDefault="006806AC" w:rsidP="002E3AEA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LEFOREST - LAMBERSART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A240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C49E3" w14:textId="584993B7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  <w:r w:rsidRPr="00801001">
              <w:rPr>
                <w:rFonts w:ascii="Arial" w:eastAsia="Times New Roman" w:hAnsi="Arial" w:cs="Arial"/>
                <w:sz w:val="20"/>
                <w:szCs w:val="20"/>
              </w:rPr>
              <w:t>09H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DEAF" w14:textId="1B62CE16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CUINCY  – WAZIERS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A7CF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806AC" w:rsidRPr="00967F35" w14:paraId="5D2040DE" w14:textId="77777777" w:rsidTr="006806AC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02ECC" w14:textId="4E9F5339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00B05" w14:textId="4C88ED68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3A086" w14:textId="12988398" w:rsidR="006806AC" w:rsidRPr="00CC7815" w:rsidRDefault="006806AC" w:rsidP="007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PONT FLERS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20921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4DF4E" w14:textId="19B4B4F7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7DD99" w14:textId="06ADAC3A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WAZIERS –  LEFOREST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D19B6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806AC" w:rsidRPr="00967F35" w14:paraId="245656A3" w14:textId="77777777" w:rsidTr="006806AC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5781D" w14:textId="5148A386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C6DB" w14:textId="3C6FE362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10H30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7C9F" w14:textId="5B484DDB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 SIN  – CUINCY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3E163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A7618" w14:textId="448F32BC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10H30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55B0F" w14:textId="2C84D5F6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PONT FLERS –  LAMBERSART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324C4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6806AC" w:rsidRPr="00967F35" w14:paraId="6110B455" w14:textId="77777777" w:rsidTr="006806AC">
        <w:trPr>
          <w:trHeight w:val="289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601E" w14:textId="6AB62225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1B83" w14:textId="4EA8DD64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11H00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66EC5" w14:textId="4F868E6D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LAMBERSART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CUINCY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50EA" w14:textId="77777777" w:rsidR="006806AC" w:rsidRPr="00CC73C8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0D037" w14:textId="449A2951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11H00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17178" w14:textId="30571B6B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LEFOREST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PONT FLERS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ADEC2" w14:textId="77777777" w:rsidR="006806AC" w:rsidRPr="00CC73C8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6806AC" w:rsidRPr="00967F35" w14:paraId="17C1354E" w14:textId="77777777" w:rsidTr="006806AC">
        <w:trPr>
          <w:trHeight w:val="17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30462" w14:textId="6848D6CE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05D6" w14:textId="168E2AF6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11H30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89B3C" w14:textId="262E8470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 SIN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LEFOREST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84B5A" w14:textId="77777777" w:rsidR="006806AC" w:rsidRPr="00CC73C8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D97" w14:textId="692FEC27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11H30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64208" w14:textId="71F0451B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WAZIERS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LAMBERSART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FF9DB" w14:textId="77777777" w:rsidR="006806AC" w:rsidRPr="00CC73C8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6806AC" w:rsidRPr="00967F35" w14:paraId="7188076A" w14:textId="77777777" w:rsidTr="006806AC">
        <w:trPr>
          <w:trHeight w:val="19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6B6A4" w14:textId="4D659638" w:rsidR="006806AC" w:rsidRPr="00CC73C8" w:rsidRDefault="006806AC" w:rsidP="00732D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9B274" w14:textId="31B8E300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FF62A" w14:textId="2260B483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WAZIERS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PONT FLERS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83EC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C656" w14:textId="6E838B4D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CC552" w14:textId="671A6DEA" w:rsidR="006806AC" w:rsidRPr="00967F35" w:rsidRDefault="006806AC" w:rsidP="00D83A9F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LEFOREST  – CUINCY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ABD2B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806AC" w:rsidRPr="00967F35" w14:paraId="1FCACD42" w14:textId="77777777" w:rsidTr="006806AC">
        <w:trPr>
          <w:trHeight w:val="21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163D3" w14:textId="4D40C613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F41F0" w14:textId="5BA42032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12H30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5514" w14:textId="15D29AF3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LAMBERSART – AS SIN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9F47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05DC7" w14:textId="4A5950EA" w:rsidR="006806AC" w:rsidRPr="00967F35" w:rsidRDefault="006806AC" w:rsidP="00732D45">
            <w:pPr>
              <w:spacing w:after="0" w:line="240" w:lineRule="auto"/>
              <w:jc w:val="center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BCD9D" w14:textId="4B8F0FAE" w:rsidR="006806AC" w:rsidRPr="00967F35" w:rsidRDefault="006806AC" w:rsidP="00732D45">
            <w:pPr>
              <w:spacing w:after="0" w:line="240" w:lineRule="auto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BCD96" w14:textId="77777777" w:rsidR="006806AC" w:rsidRPr="00801001" w:rsidRDefault="006806AC" w:rsidP="00732D4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CE49998" w14:textId="02B9AE24" w:rsidR="0099376E" w:rsidRDefault="00D83A9F">
      <w:pPr>
        <w:spacing w:after="0" w:line="240" w:lineRule="auto"/>
        <w:ind w:right="-1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E52400" w14:textId="77777777" w:rsidR="0099376E" w:rsidRPr="00801001" w:rsidRDefault="0099376E">
      <w:pPr>
        <w:spacing w:after="0" w:line="240" w:lineRule="auto"/>
        <w:ind w:right="-1800"/>
        <w:rPr>
          <w:rFonts w:ascii="Arial" w:eastAsia="Times New Roman" w:hAnsi="Arial" w:cs="Arial"/>
          <w:sz w:val="20"/>
          <w:szCs w:val="20"/>
        </w:rPr>
      </w:pPr>
    </w:p>
    <w:tbl>
      <w:tblPr>
        <w:tblW w:w="1082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893"/>
        <w:gridCol w:w="1076"/>
        <w:gridCol w:w="1337"/>
        <w:gridCol w:w="1203"/>
        <w:gridCol w:w="1203"/>
        <w:gridCol w:w="1203"/>
        <w:gridCol w:w="1203"/>
      </w:tblGrid>
      <w:tr w:rsidR="006806AC" w:rsidRPr="00967F35" w14:paraId="602ABA04" w14:textId="1D3052B1" w:rsidTr="006806AC">
        <w:trPr>
          <w:trHeight w:val="1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2EE49" w14:textId="4975FAE5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CLASSEMENT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C6201" w14:textId="00D0D576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  <w:r>
              <w:rPr>
                <w:rFonts w:eastAsia="Times New Roman" w:cs="Calibri"/>
                <w:color w:val="3366FF"/>
                <w:sz w:val="24"/>
                <w:szCs w:val="24"/>
              </w:rPr>
              <w:t>POINTS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BF4813" w14:textId="6699C41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eastAsia="MS MinNew Roman"/>
                <w:sz w:val="24"/>
                <w:szCs w:val="24"/>
              </w:rPr>
              <w:t>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88107" w14:textId="34049759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eastAsia="MS MinNew Roman"/>
                <w:sz w:val="24"/>
                <w:szCs w:val="24"/>
              </w:rPr>
              <w:t>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2BD51E" w14:textId="2F2F135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eastAsia="MS MinNew Roman"/>
                <w:sz w:val="24"/>
                <w:szCs w:val="24"/>
              </w:rPr>
              <w:t>P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0B061" w14:textId="194E4922" w:rsidR="006806AC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eastAsia="MS MinNew Roman"/>
                <w:sz w:val="24"/>
                <w:szCs w:val="24"/>
              </w:rPr>
              <w:t>BP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110D0" w14:textId="6B585758" w:rsidR="006806AC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eastAsia="MS MinNew Roman"/>
                <w:sz w:val="24"/>
                <w:szCs w:val="24"/>
              </w:rPr>
              <w:t>BC</w:t>
            </w:r>
          </w:p>
        </w:tc>
      </w:tr>
      <w:tr w:rsidR="006806AC" w:rsidRPr="00967F35" w14:paraId="4F87E982" w14:textId="77777777" w:rsidTr="006806AC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F0870" w14:textId="4FB0A054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9A7D" w14:textId="77777777" w:rsidR="006806AC" w:rsidRPr="00CC73C8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4C126" w14:textId="77777777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A732C" w14:textId="3A3CEAB4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73A1DE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3A0FF3E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79F6818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1694" w14:textId="124EE4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</w:tr>
      <w:tr w:rsidR="006806AC" w:rsidRPr="00967F35" w14:paraId="09D64F85" w14:textId="77777777" w:rsidTr="006806AC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6030F" w14:textId="589119A3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02054" w14:textId="77777777" w:rsidR="006806AC" w:rsidRPr="00CC73C8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AAC7F" w14:textId="77777777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5141A" w14:textId="2772ACC4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26DD6E9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EBD5A0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3FD785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0FE43" w14:textId="396949C5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</w:tr>
      <w:tr w:rsidR="006806AC" w:rsidRPr="00967F35" w14:paraId="65AF2ED6" w14:textId="77777777" w:rsidTr="006806AC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5696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CC73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7BE51" w14:textId="77777777" w:rsidR="006806AC" w:rsidRPr="00CC73C8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FA9FA" w14:textId="77777777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CECC8" w14:textId="3298876A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067527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2199E63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CE88557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02D" w14:textId="073BD1B3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</w:tr>
      <w:tr w:rsidR="006806AC" w:rsidRPr="00967F35" w14:paraId="3471081A" w14:textId="77777777" w:rsidTr="006806AC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4C64D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CC73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236F" w14:textId="77777777" w:rsidR="006806AC" w:rsidRPr="00CC73C8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9A19D" w14:textId="77777777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41A49" w14:textId="4278A5B3" w:rsidR="006806AC" w:rsidRPr="000F5767" w:rsidRDefault="006806AC">
            <w:pPr>
              <w:spacing w:after="0" w:line="240" w:lineRule="auto"/>
              <w:rPr>
                <w:rFonts w:eastAsia="Times New Roman" w:cs="Calibri"/>
                <w:color w:val="3366F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57D27FB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60DA281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D52EC23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14EDE" w14:textId="1F500EC2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</w:tr>
      <w:tr w:rsidR="006806AC" w:rsidRPr="00967F35" w14:paraId="3F75B2C1" w14:textId="77777777" w:rsidTr="006806AC">
        <w:trPr>
          <w:trHeight w:val="1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AB7A" w14:textId="77777777" w:rsidR="006806AC" w:rsidRPr="00CC73C8" w:rsidRDefault="006806A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C73C8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F65F4" w14:textId="77777777" w:rsidR="006806AC" w:rsidRPr="00CC73C8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114B6" w14:textId="77777777" w:rsidR="006806AC" w:rsidRPr="000F5767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6F438" w14:textId="3A39D8DB" w:rsidR="006806AC" w:rsidRPr="000F5767" w:rsidRDefault="006806A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486A9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0C78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BBBD6" w14:textId="77777777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3D320" w14:textId="5139D561" w:rsidR="006806AC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</w:tr>
      <w:tr w:rsidR="006806AC" w:rsidRPr="00967F35" w14:paraId="28B5B036" w14:textId="77777777" w:rsidTr="006806AC">
        <w:trPr>
          <w:trHeight w:val="1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FCB82" w14:textId="03CE64E2" w:rsidR="006806AC" w:rsidRPr="00CC73C8" w:rsidRDefault="006806AC" w:rsidP="00D83A9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F13FE" w14:textId="77777777" w:rsidR="006806AC" w:rsidRPr="00CC73C8" w:rsidRDefault="006806AC" w:rsidP="00D83A9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C9364" w14:textId="77777777" w:rsidR="006806AC" w:rsidRPr="000F5767" w:rsidRDefault="006806AC" w:rsidP="00D83A9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C1FB" w14:textId="53C46B13" w:rsidR="006806AC" w:rsidRPr="000F5767" w:rsidRDefault="006806AC" w:rsidP="00D83A9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AD59E" w14:textId="77777777" w:rsidR="006806AC" w:rsidRPr="00967F35" w:rsidRDefault="006806AC" w:rsidP="00D83A9F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239CF" w14:textId="77777777" w:rsidR="006806AC" w:rsidRPr="00967F35" w:rsidRDefault="006806AC" w:rsidP="00D83A9F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EC49B" w14:textId="77777777" w:rsidR="006806AC" w:rsidRPr="00967F35" w:rsidRDefault="006806AC" w:rsidP="00D83A9F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47155" w14:textId="6721D329" w:rsidR="006806AC" w:rsidRPr="00967F35" w:rsidRDefault="006806AC" w:rsidP="00D83A9F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</w:p>
        </w:tc>
      </w:tr>
    </w:tbl>
    <w:p w14:paraId="5D35C1D6" w14:textId="77777777" w:rsidR="00D83A9F" w:rsidRPr="00CC73C8" w:rsidRDefault="00D83A9F" w:rsidP="00D83A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765C4" w14:textId="77777777" w:rsidR="0099376E" w:rsidRPr="00C87FF1" w:rsidRDefault="0099376E">
      <w:pPr>
        <w:spacing w:after="0" w:line="240" w:lineRule="auto"/>
        <w:rPr>
          <w:rFonts w:ascii="Arial" w:eastAsia="Times New Roman" w:hAnsi="Arial" w:cs="Arial"/>
          <w:color w:val="3366FF"/>
          <w:sz w:val="24"/>
          <w:szCs w:val="24"/>
        </w:rPr>
      </w:pPr>
    </w:p>
    <w:p w14:paraId="46C65652" w14:textId="147D5DF7" w:rsidR="0099376E" w:rsidRDefault="00C87F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7FF1">
        <w:rPr>
          <w:rFonts w:ascii="Arial" w:eastAsia="Times New Roman" w:hAnsi="Arial" w:cs="Arial"/>
          <w:color w:val="3366FF"/>
          <w:sz w:val="24"/>
          <w:szCs w:val="24"/>
        </w:rPr>
        <w:t xml:space="preserve">EN RAISON DE LA REPRISE DES CHAMPIONNATS U15 ET SÉNIORS LE TOURNOI A ÉTÉ ADAPTÉ EN MINI CHAMPIONNAT </w:t>
      </w:r>
      <w:r>
        <w:rPr>
          <w:rFonts w:ascii="Arial" w:eastAsia="Times New Roman" w:hAnsi="Arial" w:cs="Arial"/>
          <w:color w:val="3366FF"/>
          <w:sz w:val="24"/>
          <w:szCs w:val="24"/>
        </w:rPr>
        <w:t>DE 9H00 À 12H30.</w:t>
      </w:r>
      <w:r w:rsidRPr="00C87FF1">
        <w:rPr>
          <w:rFonts w:ascii="Arial" w:eastAsia="Times New Roman" w:hAnsi="Arial" w:cs="Arial"/>
          <w:color w:val="3366FF"/>
          <w:sz w:val="24"/>
          <w:szCs w:val="24"/>
        </w:rPr>
        <w:t xml:space="preserve"> TOUTES LES ÉQUIPES SE RENCONTRENT DANS DES MATCHS DE 20 MN</w:t>
      </w:r>
      <w:r>
        <w:rPr>
          <w:rFonts w:ascii="Arial" w:eastAsia="Times New Roman" w:hAnsi="Arial" w:cs="Arial"/>
          <w:color w:val="3366FF"/>
          <w:sz w:val="24"/>
          <w:szCs w:val="24"/>
        </w:rPr>
        <w:t>, LE CLASSEMENT DÉTERMINERA LES PALCES DES ÉQUIPES EN COMPÉTITION !</w:t>
      </w:r>
    </w:p>
    <w:p w14:paraId="41EA6FCA" w14:textId="63860762" w:rsidR="0099376E" w:rsidRPr="0004008A" w:rsidRDefault="00C87F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Cependant les clubs qui souhaitent prendre leur repas prévus avec le chèques d’inscriptions pourront se restaurer dès qu’elles auront fini leurs matchs </w:t>
      </w:r>
      <w:r w:rsidRPr="0004008A">
        <w:rPr>
          <w:rFonts w:ascii="Arial" w:eastAsia="Times New Roman" w:hAnsi="Arial" w:cs="Arial"/>
          <w:sz w:val="24"/>
          <w:szCs w:val="24"/>
          <w:u w:val="single"/>
        </w:rPr>
        <w:t>(contacter nous dans la journée du mercredi 5 Septembre, pour confirmer le repas</w:t>
      </w:r>
      <w:r w:rsidR="0004008A" w:rsidRPr="0004008A">
        <w:rPr>
          <w:rFonts w:ascii="Arial" w:eastAsia="Times New Roman" w:hAnsi="Arial" w:cs="Arial"/>
          <w:sz w:val="24"/>
          <w:szCs w:val="24"/>
          <w:u w:val="single"/>
        </w:rPr>
        <w:t xml:space="preserve"> au 06 03 61 52 44 ou bien récupérer votre chèque de 45€</w:t>
      </w:r>
      <w:r w:rsidRPr="0004008A">
        <w:rPr>
          <w:rFonts w:ascii="Arial" w:eastAsia="Times New Roman" w:hAnsi="Arial" w:cs="Arial"/>
          <w:sz w:val="24"/>
          <w:szCs w:val="24"/>
        </w:rPr>
        <w:t>)</w:t>
      </w:r>
    </w:p>
    <w:p w14:paraId="59CF76B7" w14:textId="77777777" w:rsidR="0099376E" w:rsidRPr="00CC73C8" w:rsidRDefault="009937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758" w:type="dxa"/>
        <w:tblInd w:w="-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8"/>
      </w:tblGrid>
      <w:tr w:rsidR="0099376E" w:rsidRPr="00967F35" w14:paraId="2F112212" w14:textId="77777777" w:rsidTr="00C87FF1">
        <w:trPr>
          <w:trHeight w:val="1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3EA0" w14:textId="7D1A01B7" w:rsidR="0099376E" w:rsidRPr="00967F35" w:rsidRDefault="006806AC">
            <w:pPr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832E46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RESTAURATION ENTRE 11H30 ET 12H3</w:t>
            </w:r>
            <w:r w:rsidR="00C87FF1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 xml:space="preserve">0 SANDWICHES SAUCISSES MERGUEZ (FRITERIE)    </w:t>
            </w:r>
          </w:p>
        </w:tc>
      </w:tr>
    </w:tbl>
    <w:p w14:paraId="2B7FC8AF" w14:textId="77777777" w:rsidR="0099376E" w:rsidRDefault="0099376E" w:rsidP="00DF050D">
      <w:pPr>
        <w:spacing w:after="0" w:line="240" w:lineRule="auto"/>
        <w:jc w:val="center"/>
        <w:rPr>
          <w:rFonts w:ascii="Avenir Heavy" w:eastAsia="Times New Roman" w:hAnsi="Avenir Heavy" w:cs="Avenir Heavy"/>
          <w:b/>
          <w:sz w:val="24"/>
          <w:szCs w:val="24"/>
        </w:rPr>
      </w:pPr>
    </w:p>
    <w:p w14:paraId="7610AFD5" w14:textId="77777777" w:rsidR="006806AC" w:rsidRDefault="006806AC" w:rsidP="00DF050D">
      <w:pPr>
        <w:spacing w:after="0" w:line="240" w:lineRule="auto"/>
        <w:jc w:val="center"/>
        <w:rPr>
          <w:rFonts w:ascii="Avenir Heavy" w:eastAsia="Times New Roman" w:hAnsi="Avenir Heavy" w:cs="Avenir Heavy"/>
          <w:b/>
          <w:sz w:val="24"/>
          <w:szCs w:val="24"/>
        </w:rPr>
      </w:pPr>
    </w:p>
    <w:p w14:paraId="79367E47" w14:textId="77777777" w:rsidR="006806AC" w:rsidRDefault="006806AC" w:rsidP="00DF050D">
      <w:pPr>
        <w:spacing w:after="0" w:line="240" w:lineRule="auto"/>
        <w:jc w:val="center"/>
        <w:rPr>
          <w:rFonts w:ascii="Avenir Heavy" w:eastAsia="Times New Roman" w:hAnsi="Avenir Heavy" w:cs="Avenir Heavy"/>
          <w:b/>
          <w:sz w:val="24"/>
          <w:szCs w:val="24"/>
        </w:rPr>
      </w:pPr>
      <w:bookmarkStart w:id="0" w:name="_GoBack"/>
      <w:bookmarkEnd w:id="0"/>
    </w:p>
    <w:p w14:paraId="3A976C65" w14:textId="77777777" w:rsidR="006806AC" w:rsidRDefault="006806AC" w:rsidP="00DF050D">
      <w:pPr>
        <w:spacing w:after="0" w:line="240" w:lineRule="auto"/>
        <w:jc w:val="center"/>
        <w:rPr>
          <w:rFonts w:ascii="Avenir Heavy" w:eastAsia="Times New Roman" w:hAnsi="Avenir Heavy" w:cs="Avenir Heavy"/>
          <w:b/>
          <w:sz w:val="24"/>
          <w:szCs w:val="24"/>
        </w:rPr>
      </w:pPr>
    </w:p>
    <w:p w14:paraId="5E26293E" w14:textId="77777777" w:rsidR="006806AC" w:rsidRPr="00CC73C8" w:rsidRDefault="006806AC" w:rsidP="00DF050D">
      <w:pPr>
        <w:spacing w:after="0" w:line="240" w:lineRule="auto"/>
        <w:jc w:val="center"/>
        <w:rPr>
          <w:rFonts w:ascii="Avenir Heavy" w:eastAsia="Times New Roman" w:hAnsi="Avenir Heavy" w:cs="Avenir Heavy"/>
          <w:b/>
          <w:sz w:val="24"/>
          <w:szCs w:val="24"/>
        </w:rPr>
      </w:pPr>
    </w:p>
    <w:p w14:paraId="6042A263" w14:textId="469785E3" w:rsidR="0099376E" w:rsidRPr="00CC73C8" w:rsidRDefault="006806AC" w:rsidP="00832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venir Heavy" w:eastAsia="Times New Roman" w:hAnsi="Avenir Heavy" w:cs="Avenir Heavy"/>
          <w:sz w:val="24"/>
          <w:szCs w:val="24"/>
        </w:rPr>
      </w:pPr>
      <w:r w:rsidRPr="00832E46">
        <w:rPr>
          <w:rFonts w:ascii="Avenir Heavy" w:eastAsia="Times New Roman" w:hAnsi="Avenir Heavy" w:cs="Avenir Heavy"/>
          <w:b/>
          <w:sz w:val="24"/>
          <w:szCs w:val="24"/>
          <w:highlight w:val="cyan"/>
        </w:rPr>
        <w:t>12</w:t>
      </w:r>
      <w:r w:rsidR="003F1FB7" w:rsidRPr="00832E46">
        <w:rPr>
          <w:rFonts w:ascii="Avenir Heavy" w:eastAsia="Times New Roman" w:hAnsi="Avenir Heavy" w:cs="Avenir Heavy"/>
          <w:b/>
          <w:sz w:val="24"/>
          <w:szCs w:val="24"/>
          <w:highlight w:val="cyan"/>
        </w:rPr>
        <w:t>H</w:t>
      </w:r>
      <w:r w:rsidRPr="00832E46">
        <w:rPr>
          <w:rFonts w:ascii="Avenir Heavy" w:eastAsia="Times New Roman" w:hAnsi="Avenir Heavy" w:cs="Avenir Heavy"/>
          <w:b/>
          <w:sz w:val="24"/>
          <w:szCs w:val="24"/>
          <w:highlight w:val="cyan"/>
        </w:rPr>
        <w:t>30</w:t>
      </w:r>
      <w:r w:rsidR="0099376E" w:rsidRPr="00832E46">
        <w:rPr>
          <w:rFonts w:ascii="Avenir Heavy" w:eastAsia="Times New Roman" w:hAnsi="Avenir Heavy" w:cs="Avenir Heavy"/>
          <w:b/>
          <w:sz w:val="24"/>
          <w:szCs w:val="24"/>
          <w:highlight w:val="cyan"/>
        </w:rPr>
        <w:t xml:space="preserve"> REMISE DES TROPHEE ET COUPES</w:t>
      </w:r>
    </w:p>
    <w:sectPr w:rsidR="0099376E" w:rsidRPr="00CC73C8" w:rsidSect="00801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9"/>
    <w:rsid w:val="0004008A"/>
    <w:rsid w:val="000602BF"/>
    <w:rsid w:val="000C32FA"/>
    <w:rsid w:val="000C3856"/>
    <w:rsid w:val="000F5767"/>
    <w:rsid w:val="00132E37"/>
    <w:rsid w:val="001655D0"/>
    <w:rsid w:val="001678BC"/>
    <w:rsid w:val="001A1C11"/>
    <w:rsid w:val="002E3AEA"/>
    <w:rsid w:val="003B0CC4"/>
    <w:rsid w:val="003F1FB7"/>
    <w:rsid w:val="005820B2"/>
    <w:rsid w:val="00626190"/>
    <w:rsid w:val="00642F9B"/>
    <w:rsid w:val="006806AC"/>
    <w:rsid w:val="006F1112"/>
    <w:rsid w:val="00732D45"/>
    <w:rsid w:val="007C123D"/>
    <w:rsid w:val="00801001"/>
    <w:rsid w:val="00832E46"/>
    <w:rsid w:val="008F5929"/>
    <w:rsid w:val="0096643A"/>
    <w:rsid w:val="00967F35"/>
    <w:rsid w:val="0099376E"/>
    <w:rsid w:val="00A0224B"/>
    <w:rsid w:val="00AE7842"/>
    <w:rsid w:val="00C80408"/>
    <w:rsid w:val="00C87FF1"/>
    <w:rsid w:val="00CC73C8"/>
    <w:rsid w:val="00CC7815"/>
    <w:rsid w:val="00CD16BF"/>
    <w:rsid w:val="00D1059E"/>
    <w:rsid w:val="00D44533"/>
    <w:rsid w:val="00D83A9F"/>
    <w:rsid w:val="00DF050D"/>
    <w:rsid w:val="00E629EE"/>
    <w:rsid w:val="00F27DA8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7E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De Bastiani</dc:creator>
  <cp:keywords/>
  <dc:description/>
  <cp:lastModifiedBy>Jean-Claude De Bastiani</cp:lastModifiedBy>
  <cp:revision>2</cp:revision>
  <cp:lastPrinted>2015-05-20T16:40:00Z</cp:lastPrinted>
  <dcterms:created xsi:type="dcterms:W3CDTF">2018-09-04T22:04:00Z</dcterms:created>
  <dcterms:modified xsi:type="dcterms:W3CDTF">2018-09-04T22:04:00Z</dcterms:modified>
</cp:coreProperties>
</file>